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237" w:rsidRDefault="00444237" w:rsidP="001D1A88">
      <w:pPr>
        <w:spacing w:line="276" w:lineRule="auto"/>
        <w:jc w:val="right"/>
        <w:rPr>
          <w:noProof/>
          <w:sz w:val="28"/>
          <w:szCs w:val="28"/>
        </w:rPr>
      </w:pPr>
    </w:p>
    <w:tbl>
      <w:tblPr>
        <w:tblW w:w="4576" w:type="dxa"/>
        <w:tblLook w:val="04A0" w:firstRow="1" w:lastRow="0" w:firstColumn="1" w:lastColumn="0" w:noHBand="0" w:noVBand="1"/>
      </w:tblPr>
      <w:tblGrid>
        <w:gridCol w:w="4576"/>
      </w:tblGrid>
      <w:tr w:rsidR="00444237" w:rsidTr="00444237">
        <w:trPr>
          <w:trHeight w:val="2241"/>
        </w:trPr>
        <w:tc>
          <w:tcPr>
            <w:tcW w:w="45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237" w:rsidRDefault="00062B0C">
            <w:pPr>
              <w:rPr>
                <w:sz w:val="28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0" t="0" r="0" b="0"/>
                  <wp:wrapTight wrapText="bothSides">
                    <wp:wrapPolygon edited="0">
                      <wp:start x="0" y="0"/>
                      <wp:lineTo x="0" y="20817"/>
                      <wp:lineTo x="20584" y="20817"/>
                      <wp:lineTo x="20584" y="0"/>
                      <wp:lineTo x="0" y="0"/>
                    </wp:wrapPolygon>
                  </wp:wrapTight>
                  <wp:docPr id="2" name="Рисунок 8" descr="Описание: 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Описание: 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44237" w:rsidRDefault="00444237">
            <w:pPr>
              <w:rPr>
                <w:sz w:val="28"/>
                <w:lang w:val="en-US"/>
              </w:rPr>
            </w:pPr>
          </w:p>
          <w:p w:rsidR="00444237" w:rsidRDefault="00444237">
            <w:pPr>
              <w:rPr>
                <w:sz w:val="28"/>
                <w:lang w:val="en-US"/>
              </w:rPr>
            </w:pPr>
          </w:p>
          <w:p w:rsidR="00444237" w:rsidRDefault="00444237">
            <w:pPr>
              <w:rPr>
                <w:sz w:val="20"/>
                <w:szCs w:val="20"/>
                <w:lang w:val="en-US"/>
              </w:rPr>
            </w:pPr>
          </w:p>
          <w:p w:rsidR="00444237" w:rsidRDefault="00444237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444237" w:rsidRDefault="00444237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444237" w:rsidRDefault="00444237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Похвистнево</w:t>
            </w:r>
          </w:p>
          <w:p w:rsidR="00444237" w:rsidRDefault="00444237">
            <w:pPr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444237" w:rsidRDefault="00444237">
            <w:pPr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444237" w:rsidRDefault="00444237">
            <w:pPr>
              <w:spacing w:line="31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__________________ № __________</w:t>
            </w:r>
          </w:p>
          <w:p w:rsidR="00444237" w:rsidRDefault="00444237">
            <w:pPr>
              <w:rPr>
                <w:sz w:val="16"/>
                <w:szCs w:val="16"/>
              </w:rPr>
            </w:pPr>
          </w:p>
        </w:tc>
      </w:tr>
      <w:tr w:rsidR="00444237" w:rsidTr="00444237">
        <w:trPr>
          <w:trHeight w:val="1627"/>
        </w:trPr>
        <w:tc>
          <w:tcPr>
            <w:tcW w:w="457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4237" w:rsidRDefault="00444237" w:rsidP="00D31211">
            <w:pPr>
              <w:autoSpaceDE w:val="0"/>
              <w:autoSpaceDN w:val="0"/>
              <w:adjustRightInd w:val="0"/>
              <w:jc w:val="both"/>
              <w:rPr>
                <w:b/>
                <w:noProof/>
              </w:rPr>
            </w:pPr>
            <w:r>
              <w:rPr>
                <w:b/>
                <w:sz w:val="28"/>
                <w:szCs w:val="28"/>
              </w:rPr>
              <w:t>О проекте решения Думы городского округа   Похвистнево «</w:t>
            </w:r>
            <w:r w:rsidR="00D31211">
              <w:rPr>
                <w:b/>
                <w:sz w:val="28"/>
                <w:szCs w:val="28"/>
              </w:rPr>
              <w:t xml:space="preserve">О назначении выборов депутатов Думы городского округа Похвистнево Самарской области </w:t>
            </w:r>
            <w:r w:rsidR="00D31211">
              <w:rPr>
                <w:b/>
                <w:sz w:val="28"/>
                <w:szCs w:val="28"/>
                <w:lang w:val="en-US"/>
              </w:rPr>
              <w:t>VIII</w:t>
            </w:r>
            <w:r w:rsidR="00D31211">
              <w:rPr>
                <w:b/>
                <w:sz w:val="28"/>
                <w:szCs w:val="28"/>
              </w:rPr>
              <w:t xml:space="preserve"> созыва</w:t>
            </w:r>
            <w:r>
              <w:rPr>
                <w:b/>
                <w:spacing w:val="-1"/>
                <w:sz w:val="28"/>
                <w:szCs w:val="28"/>
              </w:rPr>
              <w:t xml:space="preserve">» </w:t>
            </w:r>
          </w:p>
        </w:tc>
      </w:tr>
    </w:tbl>
    <w:p w:rsidR="00444237" w:rsidRDefault="00444237" w:rsidP="00444237">
      <w:pPr>
        <w:jc w:val="both"/>
      </w:pPr>
    </w:p>
    <w:p w:rsidR="00444237" w:rsidRDefault="00444237" w:rsidP="001E2FC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E2FC5">
        <w:rPr>
          <w:sz w:val="28"/>
          <w:szCs w:val="28"/>
        </w:rPr>
        <w:t xml:space="preserve">В  соответствии с </w:t>
      </w:r>
      <w:r w:rsidR="00DE4A76">
        <w:rPr>
          <w:sz w:val="28"/>
          <w:szCs w:val="28"/>
        </w:rPr>
        <w:t>Федеральным законом от 12.06.2002 № 67-ФЗ «Об основных гарантиях избирательных прав и права на участие в референдуме граждан Российской Федерации», Законом Самарской области от 31.12.2019 №142-ГД «О выборах депутатов представительных органов муниципальных образований Самарской области»</w:t>
      </w:r>
      <w:r w:rsidRPr="001E2FC5">
        <w:rPr>
          <w:sz w:val="28"/>
          <w:szCs w:val="28"/>
        </w:rPr>
        <w:t xml:space="preserve">, руководствуясь ст. </w:t>
      </w:r>
      <w:r w:rsidR="001E2FC5" w:rsidRPr="001E2FC5">
        <w:rPr>
          <w:sz w:val="28"/>
          <w:szCs w:val="28"/>
        </w:rPr>
        <w:t xml:space="preserve">21, </w:t>
      </w:r>
      <w:r w:rsidRPr="001E2FC5">
        <w:rPr>
          <w:sz w:val="28"/>
          <w:szCs w:val="28"/>
        </w:rPr>
        <w:t>35 Устава городского округа Похвистнево, Администрация городского округа</w:t>
      </w:r>
    </w:p>
    <w:p w:rsidR="00444237" w:rsidRDefault="00444237" w:rsidP="001E2F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44237" w:rsidRDefault="00444237" w:rsidP="001E2F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444237" w:rsidRDefault="00444237" w:rsidP="001E2FC5">
      <w:pPr>
        <w:ind w:firstLine="709"/>
        <w:jc w:val="center"/>
        <w:outlineLvl w:val="0"/>
        <w:rPr>
          <w:b/>
          <w:sz w:val="28"/>
          <w:szCs w:val="28"/>
        </w:rPr>
      </w:pPr>
    </w:p>
    <w:p w:rsidR="00444237" w:rsidRDefault="00444237" w:rsidP="003A7CA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Одобрить прилагаемый проект решения Думы городского округа Похвистнево </w:t>
      </w:r>
      <w:r w:rsidRPr="003A7CA0">
        <w:rPr>
          <w:sz w:val="28"/>
          <w:szCs w:val="28"/>
        </w:rPr>
        <w:t>«</w:t>
      </w:r>
      <w:r w:rsidR="00544D95" w:rsidRPr="003A7CA0">
        <w:rPr>
          <w:sz w:val="28"/>
          <w:szCs w:val="28"/>
        </w:rPr>
        <w:t xml:space="preserve">О назначении выборов депутатов Думы городского округа Похвистнево Самарской области </w:t>
      </w:r>
      <w:r w:rsidR="00544D95" w:rsidRPr="003A7CA0">
        <w:rPr>
          <w:sz w:val="28"/>
          <w:szCs w:val="28"/>
          <w:lang w:val="en-US"/>
        </w:rPr>
        <w:t>VIII</w:t>
      </w:r>
      <w:r w:rsidR="00544D95" w:rsidRPr="003A7CA0">
        <w:rPr>
          <w:sz w:val="28"/>
          <w:szCs w:val="28"/>
        </w:rPr>
        <w:t xml:space="preserve"> созыва</w:t>
      </w:r>
      <w:r w:rsidRPr="003A7CA0">
        <w:rPr>
          <w:sz w:val="28"/>
          <w:szCs w:val="28"/>
        </w:rPr>
        <w:t>»</w:t>
      </w:r>
      <w:r>
        <w:rPr>
          <w:sz w:val="28"/>
          <w:szCs w:val="28"/>
        </w:rPr>
        <w:t xml:space="preserve"> и направить его на рассмотрение в Думу городского округа Похвистнево.</w:t>
      </w:r>
    </w:p>
    <w:p w:rsidR="00444237" w:rsidRDefault="00444237" w:rsidP="001E2F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Разместить настоящее постановление на официальном </w:t>
      </w:r>
      <w:proofErr w:type="gramStart"/>
      <w:r>
        <w:rPr>
          <w:sz w:val="28"/>
          <w:szCs w:val="28"/>
        </w:rPr>
        <w:t>сайте</w:t>
      </w:r>
      <w:proofErr w:type="gramEnd"/>
      <w:r>
        <w:rPr>
          <w:sz w:val="28"/>
          <w:szCs w:val="28"/>
        </w:rPr>
        <w:t xml:space="preserve"> городского округа Похвистнево Самарской области в информационно-телекоммуникационной сети Интернет (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pohgor</w:t>
      </w:r>
      <w:r>
        <w:rPr>
          <w:sz w:val="28"/>
          <w:szCs w:val="28"/>
        </w:rPr>
        <w:t>.ru).</w:t>
      </w:r>
    </w:p>
    <w:p w:rsidR="00444237" w:rsidRDefault="00444237" w:rsidP="001E2F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его подписания.</w:t>
      </w:r>
    </w:p>
    <w:p w:rsidR="00444237" w:rsidRDefault="00444237" w:rsidP="001E2F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настоящего постановления возложить на заместителя Главы городского округа, руководителя Аппарата </w:t>
      </w:r>
      <w:proofErr w:type="spellStart"/>
      <w:proofErr w:type="gramStart"/>
      <w:r>
        <w:rPr>
          <w:sz w:val="28"/>
          <w:szCs w:val="28"/>
        </w:rPr>
        <w:t>Админист</w:t>
      </w:r>
      <w:proofErr w:type="spellEnd"/>
      <w:r>
        <w:rPr>
          <w:sz w:val="28"/>
          <w:szCs w:val="28"/>
        </w:rPr>
        <w:t>-рации</w:t>
      </w:r>
      <w:proofErr w:type="gramEnd"/>
      <w:r>
        <w:rPr>
          <w:sz w:val="28"/>
          <w:szCs w:val="28"/>
        </w:rPr>
        <w:t xml:space="preserve"> городского округа Тарасову М.А.</w:t>
      </w:r>
    </w:p>
    <w:p w:rsidR="00444237" w:rsidRDefault="00444237" w:rsidP="00444237">
      <w:pPr>
        <w:ind w:firstLine="709"/>
        <w:jc w:val="both"/>
        <w:rPr>
          <w:sz w:val="28"/>
          <w:szCs w:val="28"/>
        </w:rPr>
      </w:pPr>
    </w:p>
    <w:p w:rsidR="003A7CA0" w:rsidRDefault="003A7CA0" w:rsidP="00444237">
      <w:pPr>
        <w:ind w:firstLine="709"/>
        <w:jc w:val="both"/>
        <w:rPr>
          <w:sz w:val="28"/>
          <w:szCs w:val="28"/>
        </w:rPr>
      </w:pPr>
    </w:p>
    <w:p w:rsidR="00444237" w:rsidRDefault="00444237" w:rsidP="00444237">
      <w:pPr>
        <w:spacing w:line="360" w:lineRule="auto"/>
        <w:rPr>
          <w:szCs w:val="26"/>
        </w:rPr>
      </w:pPr>
      <w:r>
        <w:rPr>
          <w:b/>
          <w:sz w:val="28"/>
          <w:szCs w:val="28"/>
        </w:rPr>
        <w:t xml:space="preserve">Глава городского округа                                           </w:t>
      </w:r>
      <w:r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ab/>
        <w:t xml:space="preserve">С.П. Попов </w:t>
      </w:r>
    </w:p>
    <w:p w:rsidR="00444237" w:rsidRDefault="00444237" w:rsidP="00444237">
      <w:pPr>
        <w:rPr>
          <w:szCs w:val="26"/>
        </w:rPr>
      </w:pPr>
    </w:p>
    <w:p w:rsidR="003A7CA0" w:rsidRDefault="003A7CA0" w:rsidP="00444237">
      <w:pPr>
        <w:rPr>
          <w:szCs w:val="26"/>
        </w:rPr>
      </w:pPr>
    </w:p>
    <w:p w:rsidR="00B14B0D" w:rsidRDefault="00B14B0D" w:rsidP="00444237">
      <w:pPr>
        <w:rPr>
          <w:szCs w:val="26"/>
        </w:rPr>
      </w:pPr>
    </w:p>
    <w:p w:rsidR="00B14B0D" w:rsidRDefault="00B14B0D" w:rsidP="00444237">
      <w:pPr>
        <w:rPr>
          <w:szCs w:val="26"/>
        </w:rPr>
      </w:pPr>
      <w:bookmarkStart w:id="0" w:name="_GoBack"/>
      <w:bookmarkEnd w:id="0"/>
    </w:p>
    <w:p w:rsidR="00B14B0D" w:rsidRDefault="00B14B0D" w:rsidP="00B14B0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B14B0D" w:rsidRDefault="00B14B0D" w:rsidP="00B14B0D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B14B0D" w:rsidRDefault="00B14B0D" w:rsidP="00B14B0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городского округа Похвистнево</w:t>
      </w:r>
    </w:p>
    <w:p w:rsidR="00B14B0D" w:rsidRDefault="00B14B0D" w:rsidP="00B14B0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Самарской  области  </w:t>
      </w:r>
    </w:p>
    <w:p w:rsidR="00B14B0D" w:rsidRDefault="00B14B0D" w:rsidP="00B14B0D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 № ______</w:t>
      </w:r>
    </w:p>
    <w:p w:rsidR="003A7CA0" w:rsidRDefault="003A7CA0" w:rsidP="00444237">
      <w:pPr>
        <w:rPr>
          <w:szCs w:val="26"/>
        </w:rPr>
      </w:pPr>
    </w:p>
    <w:p w:rsidR="00D31211" w:rsidRDefault="00D31211" w:rsidP="00D31211">
      <w:pPr>
        <w:shd w:val="clear" w:color="auto" w:fill="FFFFFF"/>
        <w:jc w:val="right"/>
        <w:rPr>
          <w:b/>
          <w:noProof/>
          <w:spacing w:val="19"/>
          <w:sz w:val="28"/>
          <w:szCs w:val="28"/>
          <w:lang w:eastAsia="en-US"/>
        </w:rPr>
      </w:pPr>
      <w:r>
        <w:rPr>
          <w:b/>
          <w:noProof/>
          <w:spacing w:val="19"/>
          <w:sz w:val="28"/>
          <w:szCs w:val="28"/>
        </w:rPr>
        <w:t>ПРОЕКТ</w:t>
      </w:r>
    </w:p>
    <w:p w:rsidR="00D31211" w:rsidRDefault="00D31211" w:rsidP="00D31211">
      <w:pPr>
        <w:shd w:val="clear" w:color="auto" w:fill="FFFFFF"/>
        <w:jc w:val="center"/>
        <w:rPr>
          <w:b/>
          <w:noProof/>
          <w:spacing w:val="19"/>
          <w:sz w:val="28"/>
          <w:szCs w:val="28"/>
        </w:rPr>
      </w:pPr>
      <w:r>
        <w:rPr>
          <w:b/>
          <w:noProof/>
          <w:spacing w:val="19"/>
          <w:sz w:val="28"/>
          <w:szCs w:val="28"/>
        </w:rPr>
        <w:drawing>
          <wp:inline distT="0" distB="0" distL="0" distR="0">
            <wp:extent cx="662305" cy="741045"/>
            <wp:effectExtent l="0" t="0" r="4445" b="1905"/>
            <wp:docPr id="4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211" w:rsidRDefault="00D31211" w:rsidP="00D31211">
      <w:pPr>
        <w:shd w:val="clear" w:color="auto" w:fill="FFFFFF"/>
        <w:jc w:val="center"/>
        <w:rPr>
          <w:b/>
          <w:spacing w:val="19"/>
          <w:sz w:val="8"/>
          <w:szCs w:val="28"/>
        </w:rPr>
      </w:pPr>
    </w:p>
    <w:p w:rsidR="00D31211" w:rsidRDefault="00D31211" w:rsidP="00D312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 У М А</w:t>
      </w:r>
    </w:p>
    <w:p w:rsidR="00D31211" w:rsidRDefault="00D31211" w:rsidP="00D31211">
      <w:pPr>
        <w:jc w:val="center"/>
        <w:rPr>
          <w:b/>
        </w:rPr>
      </w:pPr>
      <w:r>
        <w:rPr>
          <w:b/>
        </w:rPr>
        <w:t>ГОРОДСКОГО ОКРУГА ПОХВИСТНЕВО</w:t>
      </w:r>
    </w:p>
    <w:p w:rsidR="00D31211" w:rsidRDefault="00D31211" w:rsidP="00D31211">
      <w:pPr>
        <w:jc w:val="center"/>
        <w:rPr>
          <w:b/>
        </w:rPr>
      </w:pPr>
      <w:r>
        <w:rPr>
          <w:b/>
        </w:rPr>
        <w:t>САМАРСКОЙ ОБЛАСТИ</w:t>
      </w:r>
    </w:p>
    <w:p w:rsidR="00D31211" w:rsidRDefault="00D31211" w:rsidP="00D31211">
      <w:pPr>
        <w:jc w:val="center"/>
        <w:rPr>
          <w:b/>
        </w:rPr>
      </w:pPr>
      <w:r>
        <w:rPr>
          <w:b/>
        </w:rPr>
        <w:t>СЕДЬМОГО  СОЗЫВА</w:t>
      </w:r>
    </w:p>
    <w:p w:rsidR="00D31211" w:rsidRDefault="00D31211" w:rsidP="00D31211">
      <w:pPr>
        <w:jc w:val="center"/>
        <w:rPr>
          <w:b/>
          <w:sz w:val="18"/>
          <w:szCs w:val="28"/>
        </w:rPr>
      </w:pPr>
    </w:p>
    <w:p w:rsidR="00D31211" w:rsidRDefault="00D31211" w:rsidP="00D31211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D31211" w:rsidRDefault="00D31211" w:rsidP="00D31211">
      <w:pPr>
        <w:rPr>
          <w:sz w:val="28"/>
          <w:szCs w:val="28"/>
        </w:rPr>
      </w:pPr>
      <w:r>
        <w:rPr>
          <w:sz w:val="28"/>
          <w:szCs w:val="28"/>
        </w:rPr>
        <w:t>«___»_____ 2025 года                                                                               № _____</w:t>
      </w:r>
    </w:p>
    <w:p w:rsidR="00D31211" w:rsidRDefault="00D31211" w:rsidP="00D31211">
      <w:pPr>
        <w:autoSpaceDE w:val="0"/>
        <w:autoSpaceDN w:val="0"/>
        <w:adjustRightInd w:val="0"/>
        <w:jc w:val="center"/>
        <w:rPr>
          <w:b/>
          <w:sz w:val="14"/>
          <w:szCs w:val="28"/>
        </w:rPr>
      </w:pPr>
    </w:p>
    <w:p w:rsidR="00D31211" w:rsidRDefault="00D31211" w:rsidP="00D3121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31211" w:rsidRDefault="00D31211" w:rsidP="00D3121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выборов депутатов Думы</w:t>
      </w:r>
    </w:p>
    <w:p w:rsidR="00D31211" w:rsidRDefault="00D31211" w:rsidP="00D3121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Похвистнево Самарской области </w:t>
      </w: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</w:rPr>
        <w:t xml:space="preserve"> созыва</w:t>
      </w:r>
    </w:p>
    <w:p w:rsidR="00D31211" w:rsidRDefault="00D31211" w:rsidP="00D31211">
      <w:pPr>
        <w:autoSpaceDE w:val="0"/>
        <w:autoSpaceDN w:val="0"/>
        <w:adjustRightInd w:val="0"/>
        <w:jc w:val="center"/>
        <w:rPr>
          <w:sz w:val="16"/>
          <w:szCs w:val="28"/>
        </w:rPr>
      </w:pPr>
    </w:p>
    <w:p w:rsidR="00D31211" w:rsidRDefault="00D31211" w:rsidP="00B14B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Федеральным законом от 12.06.2002 № 67-ФЗ «Об основных гарантиях избирательных прав и права на участие в референдуме граждан Российской Федерации», Законом Самарской области от 31.12.2019 №142-ГД «О выборах депутатов представительных органов муниципальных образований Самарской области», Уставом городского округа Похвистнево Самарской области  Дума городского округа</w:t>
      </w:r>
      <w:proofErr w:type="gramEnd"/>
      <w:r>
        <w:rPr>
          <w:sz w:val="28"/>
          <w:szCs w:val="28"/>
        </w:rPr>
        <w:t xml:space="preserve"> Похвистнево Самарской области</w:t>
      </w:r>
    </w:p>
    <w:p w:rsidR="00D31211" w:rsidRDefault="00D31211" w:rsidP="00B14B0D">
      <w:pPr>
        <w:autoSpaceDE w:val="0"/>
        <w:autoSpaceDN w:val="0"/>
        <w:adjustRightInd w:val="0"/>
        <w:ind w:firstLine="709"/>
        <w:jc w:val="both"/>
        <w:rPr>
          <w:sz w:val="16"/>
          <w:szCs w:val="28"/>
        </w:rPr>
      </w:pPr>
    </w:p>
    <w:p w:rsidR="00D31211" w:rsidRDefault="00D31211" w:rsidP="00B14B0D">
      <w:pPr>
        <w:widowControl w:val="0"/>
        <w:tabs>
          <w:tab w:val="left" w:pos="2694"/>
        </w:tabs>
        <w:ind w:firstLine="709"/>
        <w:jc w:val="center"/>
        <w:rPr>
          <w:b/>
          <w:sz w:val="28"/>
          <w:szCs w:val="22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И Л А :</w:t>
      </w:r>
    </w:p>
    <w:p w:rsidR="00D31211" w:rsidRDefault="00D31211" w:rsidP="00B14B0D">
      <w:pPr>
        <w:widowControl w:val="0"/>
        <w:tabs>
          <w:tab w:val="left" w:pos="2694"/>
        </w:tabs>
        <w:ind w:firstLine="709"/>
        <w:jc w:val="center"/>
        <w:rPr>
          <w:b/>
          <w:sz w:val="16"/>
        </w:rPr>
      </w:pPr>
    </w:p>
    <w:p w:rsidR="00D31211" w:rsidRDefault="00D31211" w:rsidP="00B14B0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Назначить очередные выборы депутатов Думы городского округа Похвистнево Самарской области </w:t>
      </w:r>
      <w:r>
        <w:rPr>
          <w:sz w:val="28"/>
          <w:szCs w:val="28"/>
          <w:lang w:val="en-US"/>
        </w:rPr>
        <w:t>VIII</w:t>
      </w:r>
      <w:r w:rsidRPr="00D31211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 на 14 сентября 2025 года.</w:t>
      </w:r>
    </w:p>
    <w:p w:rsidR="00D31211" w:rsidRDefault="00D31211" w:rsidP="00B14B0D">
      <w:pPr>
        <w:tabs>
          <w:tab w:val="left" w:pos="720"/>
          <w:tab w:val="left" w:pos="81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Решение в газете «Похвистневский вестник»  </w:t>
      </w:r>
      <w:r>
        <w:rPr>
          <w:bCs/>
          <w:sz w:val="28"/>
          <w:szCs w:val="28"/>
        </w:rPr>
        <w:t xml:space="preserve">не позднее чем через пять дней со дня его </w:t>
      </w:r>
      <w:proofErr w:type="gramStart"/>
      <w:r>
        <w:rPr>
          <w:bCs/>
          <w:sz w:val="28"/>
          <w:szCs w:val="28"/>
        </w:rPr>
        <w:t>принятия</w:t>
      </w:r>
      <w:proofErr w:type="gram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и разместить в информационно-телекоммуникационной сети Интернет на официальном сайте Администрации городского округа Похвистнево Самарской области по адресу: www.pohgor.ru.</w:t>
      </w:r>
    </w:p>
    <w:p w:rsidR="00D31211" w:rsidRDefault="00D31211" w:rsidP="00B14B0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D31211" w:rsidRDefault="00D31211" w:rsidP="00D3121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31211" w:rsidRDefault="00D31211" w:rsidP="00D31211">
      <w:pPr>
        <w:pStyle w:val="ac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Думы                                                                 А.С. Шулайкин</w:t>
      </w:r>
    </w:p>
    <w:p w:rsidR="00D31211" w:rsidRDefault="00D31211" w:rsidP="00D31211">
      <w:pPr>
        <w:pStyle w:val="ac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31211" w:rsidRDefault="00D31211" w:rsidP="00D31211">
      <w:pPr>
        <w:pStyle w:val="ac"/>
        <w:widowControl w:val="0"/>
        <w:numPr>
          <w:ilvl w:val="0"/>
          <w:numId w:val="3"/>
        </w:numPr>
        <w:tabs>
          <w:tab w:val="left" w:pos="0"/>
        </w:tabs>
        <w:spacing w:after="0"/>
        <w:jc w:val="both"/>
      </w:pPr>
      <w:r>
        <w:rPr>
          <w:rFonts w:ascii="Times New Roman" w:hAnsi="Times New Roman"/>
          <w:b/>
          <w:sz w:val="28"/>
          <w:szCs w:val="28"/>
        </w:rPr>
        <w:t>Глава городского округа                                                         С.П. Попов</w:t>
      </w:r>
    </w:p>
    <w:sectPr w:rsidR="00D31211" w:rsidSect="00B14B0D">
      <w:headerReference w:type="even" r:id="rId10"/>
      <w:headerReference w:type="default" r:id="rId11"/>
      <w:pgSz w:w="11906" w:h="16838"/>
      <w:pgMar w:top="1134" w:right="567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D95" w:rsidRDefault="00544D95" w:rsidP="00B07BDD">
      <w:r>
        <w:separator/>
      </w:r>
    </w:p>
  </w:endnote>
  <w:endnote w:type="continuationSeparator" w:id="0">
    <w:p w:rsidR="00544D95" w:rsidRDefault="00544D95" w:rsidP="00B07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D95" w:rsidRDefault="00544D95" w:rsidP="00B07BDD">
      <w:r>
        <w:separator/>
      </w:r>
    </w:p>
  </w:footnote>
  <w:footnote w:type="continuationSeparator" w:id="0">
    <w:p w:rsidR="00544D95" w:rsidRDefault="00544D95" w:rsidP="00B07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D95" w:rsidRDefault="00544D95" w:rsidP="0026079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44D95" w:rsidRDefault="00544D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D95" w:rsidRDefault="00544D9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14B0D">
      <w:rPr>
        <w:noProof/>
      </w:rPr>
      <w:t>2</w:t>
    </w:r>
    <w:r>
      <w:fldChar w:fldCharType="end"/>
    </w:r>
  </w:p>
  <w:p w:rsidR="00544D95" w:rsidRDefault="00544D9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1210A2C"/>
    <w:multiLevelType w:val="hybridMultilevel"/>
    <w:tmpl w:val="AB847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BC7B54"/>
    <w:multiLevelType w:val="hybridMultilevel"/>
    <w:tmpl w:val="3A90EF4E"/>
    <w:lvl w:ilvl="0" w:tplc="A6CEB4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BDD"/>
    <w:rsid w:val="00000DD0"/>
    <w:rsid w:val="000011BE"/>
    <w:rsid w:val="00004B91"/>
    <w:rsid w:val="00013BBA"/>
    <w:rsid w:val="000164B0"/>
    <w:rsid w:val="00016A3C"/>
    <w:rsid w:val="00020167"/>
    <w:rsid w:val="00022232"/>
    <w:rsid w:val="000249E8"/>
    <w:rsid w:val="00024EAC"/>
    <w:rsid w:val="000263D2"/>
    <w:rsid w:val="000265E9"/>
    <w:rsid w:val="00027DDA"/>
    <w:rsid w:val="00030DD3"/>
    <w:rsid w:val="00030E06"/>
    <w:rsid w:val="000352B5"/>
    <w:rsid w:val="0003537D"/>
    <w:rsid w:val="000359CB"/>
    <w:rsid w:val="00035C0D"/>
    <w:rsid w:val="000365AD"/>
    <w:rsid w:val="00037A5D"/>
    <w:rsid w:val="00041E64"/>
    <w:rsid w:val="0004404B"/>
    <w:rsid w:val="000447EA"/>
    <w:rsid w:val="00044BCB"/>
    <w:rsid w:val="00044FB2"/>
    <w:rsid w:val="00050001"/>
    <w:rsid w:val="00051238"/>
    <w:rsid w:val="00052735"/>
    <w:rsid w:val="000562D2"/>
    <w:rsid w:val="000605D4"/>
    <w:rsid w:val="00062B0C"/>
    <w:rsid w:val="000661FD"/>
    <w:rsid w:val="00066DE2"/>
    <w:rsid w:val="000701EA"/>
    <w:rsid w:val="000741F5"/>
    <w:rsid w:val="000753A5"/>
    <w:rsid w:val="00077734"/>
    <w:rsid w:val="00080B93"/>
    <w:rsid w:val="0008136E"/>
    <w:rsid w:val="00081FF2"/>
    <w:rsid w:val="00083306"/>
    <w:rsid w:val="000846A3"/>
    <w:rsid w:val="00084B6A"/>
    <w:rsid w:val="0008579F"/>
    <w:rsid w:val="0008585B"/>
    <w:rsid w:val="00085D96"/>
    <w:rsid w:val="00086039"/>
    <w:rsid w:val="000922FD"/>
    <w:rsid w:val="0009663A"/>
    <w:rsid w:val="00097319"/>
    <w:rsid w:val="000977A5"/>
    <w:rsid w:val="000A3224"/>
    <w:rsid w:val="000B0C34"/>
    <w:rsid w:val="000B36C4"/>
    <w:rsid w:val="000B7368"/>
    <w:rsid w:val="000C0095"/>
    <w:rsid w:val="000C1DC2"/>
    <w:rsid w:val="000C3B20"/>
    <w:rsid w:val="000C460D"/>
    <w:rsid w:val="000C5835"/>
    <w:rsid w:val="000C6501"/>
    <w:rsid w:val="000D1479"/>
    <w:rsid w:val="000D5EAA"/>
    <w:rsid w:val="000E13EF"/>
    <w:rsid w:val="000E1705"/>
    <w:rsid w:val="000E4611"/>
    <w:rsid w:val="000E492C"/>
    <w:rsid w:val="000E553F"/>
    <w:rsid w:val="000F04C4"/>
    <w:rsid w:val="000F0F60"/>
    <w:rsid w:val="000F1982"/>
    <w:rsid w:val="000F3227"/>
    <w:rsid w:val="0010352F"/>
    <w:rsid w:val="00104996"/>
    <w:rsid w:val="001059CF"/>
    <w:rsid w:val="00107202"/>
    <w:rsid w:val="00112EA3"/>
    <w:rsid w:val="00113E61"/>
    <w:rsid w:val="001151FD"/>
    <w:rsid w:val="0011669E"/>
    <w:rsid w:val="0012081C"/>
    <w:rsid w:val="0012195F"/>
    <w:rsid w:val="00125EC1"/>
    <w:rsid w:val="00125F6B"/>
    <w:rsid w:val="00126BFF"/>
    <w:rsid w:val="00127134"/>
    <w:rsid w:val="00131319"/>
    <w:rsid w:val="001318B0"/>
    <w:rsid w:val="0013304F"/>
    <w:rsid w:val="00136E07"/>
    <w:rsid w:val="0013781F"/>
    <w:rsid w:val="00137F0C"/>
    <w:rsid w:val="00140D74"/>
    <w:rsid w:val="00141B0E"/>
    <w:rsid w:val="00142E49"/>
    <w:rsid w:val="00143C8B"/>
    <w:rsid w:val="00151B75"/>
    <w:rsid w:val="00154C12"/>
    <w:rsid w:val="001573EF"/>
    <w:rsid w:val="00160A41"/>
    <w:rsid w:val="00161E06"/>
    <w:rsid w:val="00163A76"/>
    <w:rsid w:val="00166CD8"/>
    <w:rsid w:val="0017053F"/>
    <w:rsid w:val="00173F20"/>
    <w:rsid w:val="001741FE"/>
    <w:rsid w:val="00175900"/>
    <w:rsid w:val="00177CF8"/>
    <w:rsid w:val="0018404F"/>
    <w:rsid w:val="00185BF4"/>
    <w:rsid w:val="001860FB"/>
    <w:rsid w:val="00190A4E"/>
    <w:rsid w:val="00193158"/>
    <w:rsid w:val="001940BC"/>
    <w:rsid w:val="00194960"/>
    <w:rsid w:val="00195589"/>
    <w:rsid w:val="00197980"/>
    <w:rsid w:val="001A0D4D"/>
    <w:rsid w:val="001A0DDA"/>
    <w:rsid w:val="001A1C9F"/>
    <w:rsid w:val="001A2CD5"/>
    <w:rsid w:val="001A4645"/>
    <w:rsid w:val="001A4809"/>
    <w:rsid w:val="001A6180"/>
    <w:rsid w:val="001B01A3"/>
    <w:rsid w:val="001B08C4"/>
    <w:rsid w:val="001B0EEE"/>
    <w:rsid w:val="001B196E"/>
    <w:rsid w:val="001B2470"/>
    <w:rsid w:val="001B31C0"/>
    <w:rsid w:val="001B4505"/>
    <w:rsid w:val="001B711C"/>
    <w:rsid w:val="001B7948"/>
    <w:rsid w:val="001C0AF7"/>
    <w:rsid w:val="001C210D"/>
    <w:rsid w:val="001C2CA8"/>
    <w:rsid w:val="001C2DB7"/>
    <w:rsid w:val="001C43E8"/>
    <w:rsid w:val="001C7A9D"/>
    <w:rsid w:val="001D0F0A"/>
    <w:rsid w:val="001D1A88"/>
    <w:rsid w:val="001D39B5"/>
    <w:rsid w:val="001D4998"/>
    <w:rsid w:val="001D4C07"/>
    <w:rsid w:val="001D58B9"/>
    <w:rsid w:val="001D59A8"/>
    <w:rsid w:val="001D670D"/>
    <w:rsid w:val="001D74C0"/>
    <w:rsid w:val="001D79C7"/>
    <w:rsid w:val="001E14B9"/>
    <w:rsid w:val="001E2FC5"/>
    <w:rsid w:val="001E2FE7"/>
    <w:rsid w:val="001E4A05"/>
    <w:rsid w:val="001E4EA9"/>
    <w:rsid w:val="001E50F2"/>
    <w:rsid w:val="001E55F2"/>
    <w:rsid w:val="001E618C"/>
    <w:rsid w:val="001E7ABA"/>
    <w:rsid w:val="001F09E4"/>
    <w:rsid w:val="001F1839"/>
    <w:rsid w:val="001F5A0E"/>
    <w:rsid w:val="001F5E67"/>
    <w:rsid w:val="001F600D"/>
    <w:rsid w:val="001F60BD"/>
    <w:rsid w:val="002007D3"/>
    <w:rsid w:val="0020241D"/>
    <w:rsid w:val="00203971"/>
    <w:rsid w:val="00204D97"/>
    <w:rsid w:val="00211CC9"/>
    <w:rsid w:val="00212783"/>
    <w:rsid w:val="0021426A"/>
    <w:rsid w:val="00220F6B"/>
    <w:rsid w:val="002225C0"/>
    <w:rsid w:val="0022286B"/>
    <w:rsid w:val="00225462"/>
    <w:rsid w:val="00226F59"/>
    <w:rsid w:val="00231622"/>
    <w:rsid w:val="00233B1E"/>
    <w:rsid w:val="002346F4"/>
    <w:rsid w:val="00240580"/>
    <w:rsid w:val="00240630"/>
    <w:rsid w:val="00241462"/>
    <w:rsid w:val="00244E47"/>
    <w:rsid w:val="00247762"/>
    <w:rsid w:val="00250D56"/>
    <w:rsid w:val="002521D1"/>
    <w:rsid w:val="00253705"/>
    <w:rsid w:val="00257993"/>
    <w:rsid w:val="00260798"/>
    <w:rsid w:val="0026164D"/>
    <w:rsid w:val="002626C2"/>
    <w:rsid w:val="002636D4"/>
    <w:rsid w:val="00265079"/>
    <w:rsid w:val="00270785"/>
    <w:rsid w:val="0027139B"/>
    <w:rsid w:val="00272DBA"/>
    <w:rsid w:val="00274311"/>
    <w:rsid w:val="00275692"/>
    <w:rsid w:val="0027579C"/>
    <w:rsid w:val="00275A66"/>
    <w:rsid w:val="00277592"/>
    <w:rsid w:val="0028366E"/>
    <w:rsid w:val="00283FD9"/>
    <w:rsid w:val="00284981"/>
    <w:rsid w:val="00285501"/>
    <w:rsid w:val="00285EF5"/>
    <w:rsid w:val="00286F29"/>
    <w:rsid w:val="00287010"/>
    <w:rsid w:val="00290145"/>
    <w:rsid w:val="002907E8"/>
    <w:rsid w:val="0029272A"/>
    <w:rsid w:val="00292BCD"/>
    <w:rsid w:val="002941C5"/>
    <w:rsid w:val="002A209B"/>
    <w:rsid w:val="002A2A65"/>
    <w:rsid w:val="002A53AC"/>
    <w:rsid w:val="002A74CA"/>
    <w:rsid w:val="002B29D8"/>
    <w:rsid w:val="002B4AC7"/>
    <w:rsid w:val="002B4FE6"/>
    <w:rsid w:val="002B52CA"/>
    <w:rsid w:val="002B539B"/>
    <w:rsid w:val="002C2E7C"/>
    <w:rsid w:val="002C452D"/>
    <w:rsid w:val="002C59DA"/>
    <w:rsid w:val="002C6799"/>
    <w:rsid w:val="002D210A"/>
    <w:rsid w:val="002D238C"/>
    <w:rsid w:val="002D3D72"/>
    <w:rsid w:val="002E11B9"/>
    <w:rsid w:val="002E16E4"/>
    <w:rsid w:val="002E2934"/>
    <w:rsid w:val="002F5BE0"/>
    <w:rsid w:val="003017F9"/>
    <w:rsid w:val="00305602"/>
    <w:rsid w:val="0030581D"/>
    <w:rsid w:val="003103ED"/>
    <w:rsid w:val="0031166E"/>
    <w:rsid w:val="0031539B"/>
    <w:rsid w:val="00316111"/>
    <w:rsid w:val="00321A44"/>
    <w:rsid w:val="00325378"/>
    <w:rsid w:val="003306C7"/>
    <w:rsid w:val="00333B35"/>
    <w:rsid w:val="00334DE9"/>
    <w:rsid w:val="003361AE"/>
    <w:rsid w:val="00343169"/>
    <w:rsid w:val="00344389"/>
    <w:rsid w:val="00345E96"/>
    <w:rsid w:val="00354058"/>
    <w:rsid w:val="003548A7"/>
    <w:rsid w:val="00357D5F"/>
    <w:rsid w:val="00360CEB"/>
    <w:rsid w:val="00367476"/>
    <w:rsid w:val="00367E1F"/>
    <w:rsid w:val="0037032E"/>
    <w:rsid w:val="00373168"/>
    <w:rsid w:val="0037370F"/>
    <w:rsid w:val="00382C8A"/>
    <w:rsid w:val="00383CC9"/>
    <w:rsid w:val="003840FC"/>
    <w:rsid w:val="003845DB"/>
    <w:rsid w:val="00386E9B"/>
    <w:rsid w:val="00390136"/>
    <w:rsid w:val="00391138"/>
    <w:rsid w:val="00391FAC"/>
    <w:rsid w:val="00394A5A"/>
    <w:rsid w:val="00395C9B"/>
    <w:rsid w:val="00396086"/>
    <w:rsid w:val="003A11EF"/>
    <w:rsid w:val="003A2334"/>
    <w:rsid w:val="003A42B6"/>
    <w:rsid w:val="003A7CA0"/>
    <w:rsid w:val="003B049C"/>
    <w:rsid w:val="003B193D"/>
    <w:rsid w:val="003B3EDD"/>
    <w:rsid w:val="003B5BA0"/>
    <w:rsid w:val="003B6C97"/>
    <w:rsid w:val="003B714E"/>
    <w:rsid w:val="003B733C"/>
    <w:rsid w:val="003C224B"/>
    <w:rsid w:val="003C683C"/>
    <w:rsid w:val="003D1280"/>
    <w:rsid w:val="003D591E"/>
    <w:rsid w:val="003D6470"/>
    <w:rsid w:val="003E23EB"/>
    <w:rsid w:val="003E3E0B"/>
    <w:rsid w:val="003E7851"/>
    <w:rsid w:val="003F073A"/>
    <w:rsid w:val="003F0D6D"/>
    <w:rsid w:val="00400112"/>
    <w:rsid w:val="00400766"/>
    <w:rsid w:val="00401106"/>
    <w:rsid w:val="00403CD0"/>
    <w:rsid w:val="0040479B"/>
    <w:rsid w:val="004103BD"/>
    <w:rsid w:val="00410D4F"/>
    <w:rsid w:val="00411332"/>
    <w:rsid w:val="0041390E"/>
    <w:rsid w:val="004153B7"/>
    <w:rsid w:val="00415B16"/>
    <w:rsid w:val="00417429"/>
    <w:rsid w:val="00417E25"/>
    <w:rsid w:val="00420D8C"/>
    <w:rsid w:val="00421DF6"/>
    <w:rsid w:val="00421FB2"/>
    <w:rsid w:val="00430384"/>
    <w:rsid w:val="00432E2E"/>
    <w:rsid w:val="00433997"/>
    <w:rsid w:val="00436521"/>
    <w:rsid w:val="00443D9B"/>
    <w:rsid w:val="00444237"/>
    <w:rsid w:val="0045129E"/>
    <w:rsid w:val="00453DF1"/>
    <w:rsid w:val="00454D32"/>
    <w:rsid w:val="00461ADA"/>
    <w:rsid w:val="00461E39"/>
    <w:rsid w:val="00463CD0"/>
    <w:rsid w:val="00463FB0"/>
    <w:rsid w:val="0046736C"/>
    <w:rsid w:val="00473B44"/>
    <w:rsid w:val="00474F9E"/>
    <w:rsid w:val="00475B73"/>
    <w:rsid w:val="004811CF"/>
    <w:rsid w:val="0048798F"/>
    <w:rsid w:val="00494F4F"/>
    <w:rsid w:val="00495227"/>
    <w:rsid w:val="00497964"/>
    <w:rsid w:val="004A1520"/>
    <w:rsid w:val="004A3982"/>
    <w:rsid w:val="004A3B42"/>
    <w:rsid w:val="004B3AB7"/>
    <w:rsid w:val="004B460C"/>
    <w:rsid w:val="004B4936"/>
    <w:rsid w:val="004B53EE"/>
    <w:rsid w:val="004B7C60"/>
    <w:rsid w:val="004C090F"/>
    <w:rsid w:val="004C1179"/>
    <w:rsid w:val="004C4C3C"/>
    <w:rsid w:val="004C642E"/>
    <w:rsid w:val="004C6E42"/>
    <w:rsid w:val="004D0AC1"/>
    <w:rsid w:val="004D2F75"/>
    <w:rsid w:val="004D5AA3"/>
    <w:rsid w:val="004D62F0"/>
    <w:rsid w:val="004D6406"/>
    <w:rsid w:val="004E27C0"/>
    <w:rsid w:val="004E4501"/>
    <w:rsid w:val="004F4C9D"/>
    <w:rsid w:val="00500AF5"/>
    <w:rsid w:val="00501261"/>
    <w:rsid w:val="00501A92"/>
    <w:rsid w:val="00503294"/>
    <w:rsid w:val="0050519E"/>
    <w:rsid w:val="00505336"/>
    <w:rsid w:val="0050740C"/>
    <w:rsid w:val="00507FC2"/>
    <w:rsid w:val="00512A59"/>
    <w:rsid w:val="00512D83"/>
    <w:rsid w:val="0051426A"/>
    <w:rsid w:val="005149D8"/>
    <w:rsid w:val="00515BEB"/>
    <w:rsid w:val="0051679F"/>
    <w:rsid w:val="00516BCD"/>
    <w:rsid w:val="00517AAB"/>
    <w:rsid w:val="005212C5"/>
    <w:rsid w:val="00522CA6"/>
    <w:rsid w:val="00523F1E"/>
    <w:rsid w:val="00525764"/>
    <w:rsid w:val="005264D5"/>
    <w:rsid w:val="00527241"/>
    <w:rsid w:val="005273FA"/>
    <w:rsid w:val="00527521"/>
    <w:rsid w:val="00531AE7"/>
    <w:rsid w:val="00544204"/>
    <w:rsid w:val="00544D95"/>
    <w:rsid w:val="00550738"/>
    <w:rsid w:val="00552907"/>
    <w:rsid w:val="00553F2D"/>
    <w:rsid w:val="0055621D"/>
    <w:rsid w:val="00563FB2"/>
    <w:rsid w:val="00564FFB"/>
    <w:rsid w:val="00565AC2"/>
    <w:rsid w:val="00566A80"/>
    <w:rsid w:val="005713F9"/>
    <w:rsid w:val="00571484"/>
    <w:rsid w:val="00573BC1"/>
    <w:rsid w:val="00577B6F"/>
    <w:rsid w:val="00580CD6"/>
    <w:rsid w:val="005827EF"/>
    <w:rsid w:val="00585D01"/>
    <w:rsid w:val="00586A2D"/>
    <w:rsid w:val="00586C80"/>
    <w:rsid w:val="005877B1"/>
    <w:rsid w:val="00590D9E"/>
    <w:rsid w:val="00590EE3"/>
    <w:rsid w:val="0059109B"/>
    <w:rsid w:val="0059235E"/>
    <w:rsid w:val="00592DF3"/>
    <w:rsid w:val="00592FD6"/>
    <w:rsid w:val="00593CA7"/>
    <w:rsid w:val="00595AD4"/>
    <w:rsid w:val="005A28A5"/>
    <w:rsid w:val="005A4A92"/>
    <w:rsid w:val="005A744F"/>
    <w:rsid w:val="005A7E14"/>
    <w:rsid w:val="005B369F"/>
    <w:rsid w:val="005B3D2B"/>
    <w:rsid w:val="005B46BE"/>
    <w:rsid w:val="005C1A2C"/>
    <w:rsid w:val="005C40E5"/>
    <w:rsid w:val="005C4B13"/>
    <w:rsid w:val="005C4C9E"/>
    <w:rsid w:val="005C4F7C"/>
    <w:rsid w:val="005C788C"/>
    <w:rsid w:val="005C7AF9"/>
    <w:rsid w:val="005D088C"/>
    <w:rsid w:val="005D099E"/>
    <w:rsid w:val="005D1FF8"/>
    <w:rsid w:val="005D209D"/>
    <w:rsid w:val="005D5BB2"/>
    <w:rsid w:val="005D5E18"/>
    <w:rsid w:val="005D73CE"/>
    <w:rsid w:val="005D78A4"/>
    <w:rsid w:val="005E379D"/>
    <w:rsid w:val="005E3C9E"/>
    <w:rsid w:val="005E4762"/>
    <w:rsid w:val="005E47C8"/>
    <w:rsid w:val="005E627A"/>
    <w:rsid w:val="005F3B0A"/>
    <w:rsid w:val="005F4309"/>
    <w:rsid w:val="005F4CEA"/>
    <w:rsid w:val="005F54C1"/>
    <w:rsid w:val="005F5AEB"/>
    <w:rsid w:val="006028CC"/>
    <w:rsid w:val="00602BBB"/>
    <w:rsid w:val="0060377E"/>
    <w:rsid w:val="00604331"/>
    <w:rsid w:val="00605D11"/>
    <w:rsid w:val="0061276F"/>
    <w:rsid w:val="00614C5E"/>
    <w:rsid w:val="00614D55"/>
    <w:rsid w:val="00617879"/>
    <w:rsid w:val="00617BD5"/>
    <w:rsid w:val="00621C02"/>
    <w:rsid w:val="00624791"/>
    <w:rsid w:val="00632C12"/>
    <w:rsid w:val="00634C91"/>
    <w:rsid w:val="00635B19"/>
    <w:rsid w:val="00640483"/>
    <w:rsid w:val="006405F8"/>
    <w:rsid w:val="006467D2"/>
    <w:rsid w:val="00646CBF"/>
    <w:rsid w:val="00647FA0"/>
    <w:rsid w:val="0066188B"/>
    <w:rsid w:val="00661C1D"/>
    <w:rsid w:val="00662C82"/>
    <w:rsid w:val="006638DC"/>
    <w:rsid w:val="00674678"/>
    <w:rsid w:val="00674C2F"/>
    <w:rsid w:val="006810FC"/>
    <w:rsid w:val="0068283F"/>
    <w:rsid w:val="00682875"/>
    <w:rsid w:val="0068645C"/>
    <w:rsid w:val="00691B07"/>
    <w:rsid w:val="00693208"/>
    <w:rsid w:val="00694363"/>
    <w:rsid w:val="006952AD"/>
    <w:rsid w:val="00695FF1"/>
    <w:rsid w:val="006967CE"/>
    <w:rsid w:val="006A015C"/>
    <w:rsid w:val="006A1160"/>
    <w:rsid w:val="006A2963"/>
    <w:rsid w:val="006A2A60"/>
    <w:rsid w:val="006A49CA"/>
    <w:rsid w:val="006A793D"/>
    <w:rsid w:val="006B4142"/>
    <w:rsid w:val="006B54C9"/>
    <w:rsid w:val="006B7FF0"/>
    <w:rsid w:val="006C17B7"/>
    <w:rsid w:val="006C2F2D"/>
    <w:rsid w:val="006C3E9F"/>
    <w:rsid w:val="006C566E"/>
    <w:rsid w:val="006C5F38"/>
    <w:rsid w:val="006C7841"/>
    <w:rsid w:val="006D2B11"/>
    <w:rsid w:val="006D36B1"/>
    <w:rsid w:val="006D3A02"/>
    <w:rsid w:val="006D73BC"/>
    <w:rsid w:val="006D76FF"/>
    <w:rsid w:val="006E2591"/>
    <w:rsid w:val="006E64DE"/>
    <w:rsid w:val="006F157D"/>
    <w:rsid w:val="006F2629"/>
    <w:rsid w:val="006F32C6"/>
    <w:rsid w:val="006F39BF"/>
    <w:rsid w:val="006F3FC6"/>
    <w:rsid w:val="006F5DA1"/>
    <w:rsid w:val="00701C11"/>
    <w:rsid w:val="00701E60"/>
    <w:rsid w:val="00702E58"/>
    <w:rsid w:val="0070559D"/>
    <w:rsid w:val="00707081"/>
    <w:rsid w:val="00716934"/>
    <w:rsid w:val="0072275B"/>
    <w:rsid w:val="0072367B"/>
    <w:rsid w:val="007262C5"/>
    <w:rsid w:val="0072699F"/>
    <w:rsid w:val="0072727B"/>
    <w:rsid w:val="00727C38"/>
    <w:rsid w:val="00733AB9"/>
    <w:rsid w:val="007360AA"/>
    <w:rsid w:val="00736540"/>
    <w:rsid w:val="00736722"/>
    <w:rsid w:val="00737F47"/>
    <w:rsid w:val="007400A9"/>
    <w:rsid w:val="007408CB"/>
    <w:rsid w:val="00741C33"/>
    <w:rsid w:val="007424CA"/>
    <w:rsid w:val="00743130"/>
    <w:rsid w:val="0074438F"/>
    <w:rsid w:val="00744773"/>
    <w:rsid w:val="00747A44"/>
    <w:rsid w:val="00750EE9"/>
    <w:rsid w:val="0075130D"/>
    <w:rsid w:val="00752767"/>
    <w:rsid w:val="007567E3"/>
    <w:rsid w:val="00760E2F"/>
    <w:rsid w:val="00760F85"/>
    <w:rsid w:val="00762313"/>
    <w:rsid w:val="00762FBE"/>
    <w:rsid w:val="00763733"/>
    <w:rsid w:val="00764418"/>
    <w:rsid w:val="00767F35"/>
    <w:rsid w:val="00770074"/>
    <w:rsid w:val="00770A14"/>
    <w:rsid w:val="00773A6E"/>
    <w:rsid w:val="00776A31"/>
    <w:rsid w:val="00780852"/>
    <w:rsid w:val="00780A09"/>
    <w:rsid w:val="00781016"/>
    <w:rsid w:val="00781C53"/>
    <w:rsid w:val="007827E3"/>
    <w:rsid w:val="0078284D"/>
    <w:rsid w:val="00785445"/>
    <w:rsid w:val="00786CFE"/>
    <w:rsid w:val="00786D74"/>
    <w:rsid w:val="00786E81"/>
    <w:rsid w:val="00790015"/>
    <w:rsid w:val="00790408"/>
    <w:rsid w:val="00790442"/>
    <w:rsid w:val="00790AF9"/>
    <w:rsid w:val="00797BA8"/>
    <w:rsid w:val="007B0612"/>
    <w:rsid w:val="007B0B8A"/>
    <w:rsid w:val="007B1461"/>
    <w:rsid w:val="007B31F4"/>
    <w:rsid w:val="007B3983"/>
    <w:rsid w:val="007B4F47"/>
    <w:rsid w:val="007B5472"/>
    <w:rsid w:val="007B58E1"/>
    <w:rsid w:val="007B79D0"/>
    <w:rsid w:val="007C2AC8"/>
    <w:rsid w:val="007C5B29"/>
    <w:rsid w:val="007C603F"/>
    <w:rsid w:val="007C6D63"/>
    <w:rsid w:val="007C7B62"/>
    <w:rsid w:val="007C7C85"/>
    <w:rsid w:val="007D2B5E"/>
    <w:rsid w:val="007D2D93"/>
    <w:rsid w:val="007D3ACE"/>
    <w:rsid w:val="007D6241"/>
    <w:rsid w:val="007E1630"/>
    <w:rsid w:val="007E19BE"/>
    <w:rsid w:val="007F35D9"/>
    <w:rsid w:val="007F67CB"/>
    <w:rsid w:val="007F7C11"/>
    <w:rsid w:val="008013FD"/>
    <w:rsid w:val="0080165A"/>
    <w:rsid w:val="008030FA"/>
    <w:rsid w:val="0080377D"/>
    <w:rsid w:val="008058A2"/>
    <w:rsid w:val="00806E42"/>
    <w:rsid w:val="00814221"/>
    <w:rsid w:val="008167FF"/>
    <w:rsid w:val="00816927"/>
    <w:rsid w:val="0081732D"/>
    <w:rsid w:val="0082256C"/>
    <w:rsid w:val="00822C18"/>
    <w:rsid w:val="00822C7D"/>
    <w:rsid w:val="00826C12"/>
    <w:rsid w:val="00827958"/>
    <w:rsid w:val="008332D1"/>
    <w:rsid w:val="00834866"/>
    <w:rsid w:val="00837648"/>
    <w:rsid w:val="00842764"/>
    <w:rsid w:val="008438D3"/>
    <w:rsid w:val="00845ACC"/>
    <w:rsid w:val="00846DDB"/>
    <w:rsid w:val="00850555"/>
    <w:rsid w:val="008517F7"/>
    <w:rsid w:val="008525BF"/>
    <w:rsid w:val="00852862"/>
    <w:rsid w:val="008546E5"/>
    <w:rsid w:val="00854F6A"/>
    <w:rsid w:val="00860854"/>
    <w:rsid w:val="00861F9E"/>
    <w:rsid w:val="0086300A"/>
    <w:rsid w:val="00863E81"/>
    <w:rsid w:val="00864371"/>
    <w:rsid w:val="008674A2"/>
    <w:rsid w:val="00870F50"/>
    <w:rsid w:val="00875E15"/>
    <w:rsid w:val="008760AA"/>
    <w:rsid w:val="008761F0"/>
    <w:rsid w:val="0087683B"/>
    <w:rsid w:val="0087740B"/>
    <w:rsid w:val="00880BDD"/>
    <w:rsid w:val="00880EBC"/>
    <w:rsid w:val="008819AC"/>
    <w:rsid w:val="008819EC"/>
    <w:rsid w:val="0088461D"/>
    <w:rsid w:val="00891515"/>
    <w:rsid w:val="00894037"/>
    <w:rsid w:val="008947B6"/>
    <w:rsid w:val="00895384"/>
    <w:rsid w:val="00895F3C"/>
    <w:rsid w:val="008962A9"/>
    <w:rsid w:val="00896761"/>
    <w:rsid w:val="008A5110"/>
    <w:rsid w:val="008B0E67"/>
    <w:rsid w:val="008B183E"/>
    <w:rsid w:val="008B2ADA"/>
    <w:rsid w:val="008B405A"/>
    <w:rsid w:val="008B4CE0"/>
    <w:rsid w:val="008C03F9"/>
    <w:rsid w:val="008C15F5"/>
    <w:rsid w:val="008C4F24"/>
    <w:rsid w:val="008C67BE"/>
    <w:rsid w:val="008C7707"/>
    <w:rsid w:val="008D16E3"/>
    <w:rsid w:val="008D1E41"/>
    <w:rsid w:val="008D1EAA"/>
    <w:rsid w:val="008D238D"/>
    <w:rsid w:val="008D376C"/>
    <w:rsid w:val="008D3B94"/>
    <w:rsid w:val="008D3CAB"/>
    <w:rsid w:val="008D3EA5"/>
    <w:rsid w:val="008D4C1C"/>
    <w:rsid w:val="008D4D3B"/>
    <w:rsid w:val="008D4DB9"/>
    <w:rsid w:val="008D7B1C"/>
    <w:rsid w:val="008D7B27"/>
    <w:rsid w:val="008E0FB2"/>
    <w:rsid w:val="008E3E3D"/>
    <w:rsid w:val="008E3F78"/>
    <w:rsid w:val="008E5566"/>
    <w:rsid w:val="008E5A31"/>
    <w:rsid w:val="008E633C"/>
    <w:rsid w:val="008F54D9"/>
    <w:rsid w:val="008F5758"/>
    <w:rsid w:val="008F6E44"/>
    <w:rsid w:val="008F72B2"/>
    <w:rsid w:val="0090287B"/>
    <w:rsid w:val="00902B32"/>
    <w:rsid w:val="00905EBB"/>
    <w:rsid w:val="00906802"/>
    <w:rsid w:val="00907C18"/>
    <w:rsid w:val="009119AD"/>
    <w:rsid w:val="009216DF"/>
    <w:rsid w:val="00921A42"/>
    <w:rsid w:val="00924C14"/>
    <w:rsid w:val="00930BE2"/>
    <w:rsid w:val="00934F42"/>
    <w:rsid w:val="00937135"/>
    <w:rsid w:val="00937E3F"/>
    <w:rsid w:val="0094036F"/>
    <w:rsid w:val="00941848"/>
    <w:rsid w:val="0094244F"/>
    <w:rsid w:val="009427BE"/>
    <w:rsid w:val="00943D57"/>
    <w:rsid w:val="00950B29"/>
    <w:rsid w:val="00950CB9"/>
    <w:rsid w:val="00953122"/>
    <w:rsid w:val="00960463"/>
    <w:rsid w:val="00967E09"/>
    <w:rsid w:val="009729DC"/>
    <w:rsid w:val="009732CF"/>
    <w:rsid w:val="00975225"/>
    <w:rsid w:val="00975265"/>
    <w:rsid w:val="00983A2C"/>
    <w:rsid w:val="00984C8F"/>
    <w:rsid w:val="00986452"/>
    <w:rsid w:val="00987FC0"/>
    <w:rsid w:val="00991507"/>
    <w:rsid w:val="009A0B88"/>
    <w:rsid w:val="009A3F4B"/>
    <w:rsid w:val="009A5EAD"/>
    <w:rsid w:val="009B07EE"/>
    <w:rsid w:val="009B1C4F"/>
    <w:rsid w:val="009B21AA"/>
    <w:rsid w:val="009B485A"/>
    <w:rsid w:val="009B5741"/>
    <w:rsid w:val="009B78FC"/>
    <w:rsid w:val="009B793F"/>
    <w:rsid w:val="009C0C31"/>
    <w:rsid w:val="009C1EC3"/>
    <w:rsid w:val="009C2602"/>
    <w:rsid w:val="009C5CA2"/>
    <w:rsid w:val="009C73A0"/>
    <w:rsid w:val="009D24C5"/>
    <w:rsid w:val="009D4757"/>
    <w:rsid w:val="009D6510"/>
    <w:rsid w:val="009D7B35"/>
    <w:rsid w:val="009E022E"/>
    <w:rsid w:val="009E10FD"/>
    <w:rsid w:val="009E4387"/>
    <w:rsid w:val="009E4978"/>
    <w:rsid w:val="009E6A0E"/>
    <w:rsid w:val="009E7667"/>
    <w:rsid w:val="009F0817"/>
    <w:rsid w:val="009F087D"/>
    <w:rsid w:val="009F206C"/>
    <w:rsid w:val="009F3064"/>
    <w:rsid w:val="009F39B9"/>
    <w:rsid w:val="009F5D45"/>
    <w:rsid w:val="009F67A8"/>
    <w:rsid w:val="009F6F5D"/>
    <w:rsid w:val="009F7260"/>
    <w:rsid w:val="009F7AC9"/>
    <w:rsid w:val="009F7B31"/>
    <w:rsid w:val="00A01322"/>
    <w:rsid w:val="00A04EB8"/>
    <w:rsid w:val="00A05FA6"/>
    <w:rsid w:val="00A06AF8"/>
    <w:rsid w:val="00A12ADF"/>
    <w:rsid w:val="00A178A6"/>
    <w:rsid w:val="00A20E75"/>
    <w:rsid w:val="00A245A2"/>
    <w:rsid w:val="00A25B92"/>
    <w:rsid w:val="00A27A53"/>
    <w:rsid w:val="00A27C7A"/>
    <w:rsid w:val="00A37D3F"/>
    <w:rsid w:val="00A43013"/>
    <w:rsid w:val="00A4336F"/>
    <w:rsid w:val="00A46827"/>
    <w:rsid w:val="00A46F9E"/>
    <w:rsid w:val="00A47D14"/>
    <w:rsid w:val="00A522A8"/>
    <w:rsid w:val="00A535DB"/>
    <w:rsid w:val="00A537BE"/>
    <w:rsid w:val="00A547C3"/>
    <w:rsid w:val="00A54CB3"/>
    <w:rsid w:val="00A550D7"/>
    <w:rsid w:val="00A55ECB"/>
    <w:rsid w:val="00A60BF9"/>
    <w:rsid w:val="00A63CEC"/>
    <w:rsid w:val="00A66932"/>
    <w:rsid w:val="00A721B7"/>
    <w:rsid w:val="00A72322"/>
    <w:rsid w:val="00A73A4D"/>
    <w:rsid w:val="00A74B7F"/>
    <w:rsid w:val="00A74EE0"/>
    <w:rsid w:val="00A75146"/>
    <w:rsid w:val="00A76C95"/>
    <w:rsid w:val="00A86A07"/>
    <w:rsid w:val="00A877D6"/>
    <w:rsid w:val="00A904BF"/>
    <w:rsid w:val="00A9354F"/>
    <w:rsid w:val="00A97339"/>
    <w:rsid w:val="00AA369D"/>
    <w:rsid w:val="00AA7843"/>
    <w:rsid w:val="00AA7927"/>
    <w:rsid w:val="00AB074F"/>
    <w:rsid w:val="00AB5C15"/>
    <w:rsid w:val="00AB7031"/>
    <w:rsid w:val="00AB7BAE"/>
    <w:rsid w:val="00AC1EBD"/>
    <w:rsid w:val="00AC31FB"/>
    <w:rsid w:val="00AD1577"/>
    <w:rsid w:val="00AD2CD7"/>
    <w:rsid w:val="00AD342F"/>
    <w:rsid w:val="00AD3DCB"/>
    <w:rsid w:val="00AD5B38"/>
    <w:rsid w:val="00AE15AA"/>
    <w:rsid w:val="00AE5F0B"/>
    <w:rsid w:val="00AF401B"/>
    <w:rsid w:val="00AF44AA"/>
    <w:rsid w:val="00AF58E5"/>
    <w:rsid w:val="00AF6DA4"/>
    <w:rsid w:val="00B01411"/>
    <w:rsid w:val="00B01529"/>
    <w:rsid w:val="00B015A2"/>
    <w:rsid w:val="00B0242A"/>
    <w:rsid w:val="00B02818"/>
    <w:rsid w:val="00B03781"/>
    <w:rsid w:val="00B07BDD"/>
    <w:rsid w:val="00B149BE"/>
    <w:rsid w:val="00B14B0D"/>
    <w:rsid w:val="00B14F45"/>
    <w:rsid w:val="00B22DEB"/>
    <w:rsid w:val="00B3118C"/>
    <w:rsid w:val="00B329DC"/>
    <w:rsid w:val="00B32CD6"/>
    <w:rsid w:val="00B342DC"/>
    <w:rsid w:val="00B353E9"/>
    <w:rsid w:val="00B35F92"/>
    <w:rsid w:val="00B41CED"/>
    <w:rsid w:val="00B434AB"/>
    <w:rsid w:val="00B43E3F"/>
    <w:rsid w:val="00B46D0B"/>
    <w:rsid w:val="00B505F9"/>
    <w:rsid w:val="00B50747"/>
    <w:rsid w:val="00B52D93"/>
    <w:rsid w:val="00B54663"/>
    <w:rsid w:val="00B552FC"/>
    <w:rsid w:val="00B56857"/>
    <w:rsid w:val="00B63872"/>
    <w:rsid w:val="00B66F07"/>
    <w:rsid w:val="00B70098"/>
    <w:rsid w:val="00B714EF"/>
    <w:rsid w:val="00B71575"/>
    <w:rsid w:val="00B72BC7"/>
    <w:rsid w:val="00B75BB3"/>
    <w:rsid w:val="00B828BA"/>
    <w:rsid w:val="00B86E8E"/>
    <w:rsid w:val="00B90F5D"/>
    <w:rsid w:val="00B917E8"/>
    <w:rsid w:val="00B92A4F"/>
    <w:rsid w:val="00B93584"/>
    <w:rsid w:val="00B93A1C"/>
    <w:rsid w:val="00B93CA4"/>
    <w:rsid w:val="00B966C0"/>
    <w:rsid w:val="00BA00E8"/>
    <w:rsid w:val="00BA07F4"/>
    <w:rsid w:val="00BA2B59"/>
    <w:rsid w:val="00BA48E3"/>
    <w:rsid w:val="00BA50A6"/>
    <w:rsid w:val="00BA77FE"/>
    <w:rsid w:val="00BB1526"/>
    <w:rsid w:val="00BB42AA"/>
    <w:rsid w:val="00BB4CD1"/>
    <w:rsid w:val="00BB4F8C"/>
    <w:rsid w:val="00BB7825"/>
    <w:rsid w:val="00BC021F"/>
    <w:rsid w:val="00BC0C83"/>
    <w:rsid w:val="00BC1C04"/>
    <w:rsid w:val="00BD2E49"/>
    <w:rsid w:val="00BD591F"/>
    <w:rsid w:val="00BE4F3A"/>
    <w:rsid w:val="00BE4FC3"/>
    <w:rsid w:val="00BE5CDB"/>
    <w:rsid w:val="00BE5F1F"/>
    <w:rsid w:val="00BE72AD"/>
    <w:rsid w:val="00BF204B"/>
    <w:rsid w:val="00BF4FF9"/>
    <w:rsid w:val="00BF704F"/>
    <w:rsid w:val="00C03B88"/>
    <w:rsid w:val="00C04825"/>
    <w:rsid w:val="00C11EA1"/>
    <w:rsid w:val="00C1226E"/>
    <w:rsid w:val="00C1394F"/>
    <w:rsid w:val="00C1539E"/>
    <w:rsid w:val="00C16883"/>
    <w:rsid w:val="00C16F3C"/>
    <w:rsid w:val="00C17908"/>
    <w:rsid w:val="00C21982"/>
    <w:rsid w:val="00C21FEF"/>
    <w:rsid w:val="00C254C7"/>
    <w:rsid w:val="00C3066E"/>
    <w:rsid w:val="00C30B96"/>
    <w:rsid w:val="00C3174F"/>
    <w:rsid w:val="00C33A1A"/>
    <w:rsid w:val="00C34B8F"/>
    <w:rsid w:val="00C36F0E"/>
    <w:rsid w:val="00C47734"/>
    <w:rsid w:val="00C47858"/>
    <w:rsid w:val="00C47FB1"/>
    <w:rsid w:val="00C50E2F"/>
    <w:rsid w:val="00C51BA9"/>
    <w:rsid w:val="00C553CB"/>
    <w:rsid w:val="00C557FA"/>
    <w:rsid w:val="00C566CD"/>
    <w:rsid w:val="00C61D21"/>
    <w:rsid w:val="00C642BE"/>
    <w:rsid w:val="00C64BEF"/>
    <w:rsid w:val="00C65358"/>
    <w:rsid w:val="00C70B90"/>
    <w:rsid w:val="00C7144A"/>
    <w:rsid w:val="00C71D5F"/>
    <w:rsid w:val="00C720EE"/>
    <w:rsid w:val="00C73E70"/>
    <w:rsid w:val="00C751A5"/>
    <w:rsid w:val="00C81A7A"/>
    <w:rsid w:val="00C8446D"/>
    <w:rsid w:val="00C85D1D"/>
    <w:rsid w:val="00C85E65"/>
    <w:rsid w:val="00C87881"/>
    <w:rsid w:val="00C907B9"/>
    <w:rsid w:val="00C94C8F"/>
    <w:rsid w:val="00CA070C"/>
    <w:rsid w:val="00CA4D0B"/>
    <w:rsid w:val="00CA4F5D"/>
    <w:rsid w:val="00CA609E"/>
    <w:rsid w:val="00CA7F39"/>
    <w:rsid w:val="00CB0843"/>
    <w:rsid w:val="00CB23DB"/>
    <w:rsid w:val="00CB2897"/>
    <w:rsid w:val="00CB39E3"/>
    <w:rsid w:val="00CB6AF8"/>
    <w:rsid w:val="00CB6B17"/>
    <w:rsid w:val="00CB6F35"/>
    <w:rsid w:val="00CB730D"/>
    <w:rsid w:val="00CC14A4"/>
    <w:rsid w:val="00CC1E84"/>
    <w:rsid w:val="00CC7CA5"/>
    <w:rsid w:val="00CD0F18"/>
    <w:rsid w:val="00CD3C0A"/>
    <w:rsid w:val="00CD6792"/>
    <w:rsid w:val="00CE1018"/>
    <w:rsid w:val="00CE3ECA"/>
    <w:rsid w:val="00CE63D9"/>
    <w:rsid w:val="00CF03D2"/>
    <w:rsid w:val="00CF0686"/>
    <w:rsid w:val="00CF499C"/>
    <w:rsid w:val="00CF5DD6"/>
    <w:rsid w:val="00D007C8"/>
    <w:rsid w:val="00D01D04"/>
    <w:rsid w:val="00D069F5"/>
    <w:rsid w:val="00D13F11"/>
    <w:rsid w:val="00D15C2F"/>
    <w:rsid w:val="00D17003"/>
    <w:rsid w:val="00D172FE"/>
    <w:rsid w:val="00D20A48"/>
    <w:rsid w:val="00D22B6E"/>
    <w:rsid w:val="00D241D9"/>
    <w:rsid w:val="00D24B71"/>
    <w:rsid w:val="00D24E6D"/>
    <w:rsid w:val="00D253CC"/>
    <w:rsid w:val="00D27595"/>
    <w:rsid w:val="00D31211"/>
    <w:rsid w:val="00D313F9"/>
    <w:rsid w:val="00D34197"/>
    <w:rsid w:val="00D353DF"/>
    <w:rsid w:val="00D374CE"/>
    <w:rsid w:val="00D414D9"/>
    <w:rsid w:val="00D41FB3"/>
    <w:rsid w:val="00D4211C"/>
    <w:rsid w:val="00D44B43"/>
    <w:rsid w:val="00D46394"/>
    <w:rsid w:val="00D46B22"/>
    <w:rsid w:val="00D5269B"/>
    <w:rsid w:val="00D5640A"/>
    <w:rsid w:val="00D56A28"/>
    <w:rsid w:val="00D56C4C"/>
    <w:rsid w:val="00D57111"/>
    <w:rsid w:val="00D60CAE"/>
    <w:rsid w:val="00D60F61"/>
    <w:rsid w:val="00D644B0"/>
    <w:rsid w:val="00D66FDB"/>
    <w:rsid w:val="00D744FE"/>
    <w:rsid w:val="00D75932"/>
    <w:rsid w:val="00D80657"/>
    <w:rsid w:val="00D815F2"/>
    <w:rsid w:val="00D81CAF"/>
    <w:rsid w:val="00D81F25"/>
    <w:rsid w:val="00D82403"/>
    <w:rsid w:val="00D830AE"/>
    <w:rsid w:val="00D8361F"/>
    <w:rsid w:val="00D8506A"/>
    <w:rsid w:val="00D95126"/>
    <w:rsid w:val="00D955F8"/>
    <w:rsid w:val="00D95BDB"/>
    <w:rsid w:val="00D960C2"/>
    <w:rsid w:val="00D97F02"/>
    <w:rsid w:val="00DA13FF"/>
    <w:rsid w:val="00DA3999"/>
    <w:rsid w:val="00DA663B"/>
    <w:rsid w:val="00DA713E"/>
    <w:rsid w:val="00DB09F6"/>
    <w:rsid w:val="00DB1CF1"/>
    <w:rsid w:val="00DB1DA6"/>
    <w:rsid w:val="00DB2097"/>
    <w:rsid w:val="00DB22F3"/>
    <w:rsid w:val="00DB24AA"/>
    <w:rsid w:val="00DB2F66"/>
    <w:rsid w:val="00DB371F"/>
    <w:rsid w:val="00DB4AAB"/>
    <w:rsid w:val="00DC0C61"/>
    <w:rsid w:val="00DC205A"/>
    <w:rsid w:val="00DC330B"/>
    <w:rsid w:val="00DC3451"/>
    <w:rsid w:val="00DC5B84"/>
    <w:rsid w:val="00DC7026"/>
    <w:rsid w:val="00DD15DA"/>
    <w:rsid w:val="00DD3D68"/>
    <w:rsid w:val="00DD5A08"/>
    <w:rsid w:val="00DD7667"/>
    <w:rsid w:val="00DE1DFF"/>
    <w:rsid w:val="00DE3942"/>
    <w:rsid w:val="00DE4455"/>
    <w:rsid w:val="00DE4A76"/>
    <w:rsid w:val="00DE571B"/>
    <w:rsid w:val="00DE6598"/>
    <w:rsid w:val="00DF07C3"/>
    <w:rsid w:val="00DF0CAC"/>
    <w:rsid w:val="00DF17B1"/>
    <w:rsid w:val="00DF47A9"/>
    <w:rsid w:val="00DF48DE"/>
    <w:rsid w:val="00DF4E40"/>
    <w:rsid w:val="00DF66D9"/>
    <w:rsid w:val="00E00A58"/>
    <w:rsid w:val="00E00CA8"/>
    <w:rsid w:val="00E03308"/>
    <w:rsid w:val="00E05772"/>
    <w:rsid w:val="00E0626B"/>
    <w:rsid w:val="00E06331"/>
    <w:rsid w:val="00E073E1"/>
    <w:rsid w:val="00E11A56"/>
    <w:rsid w:val="00E1300C"/>
    <w:rsid w:val="00E1423B"/>
    <w:rsid w:val="00E172F2"/>
    <w:rsid w:val="00E20FDC"/>
    <w:rsid w:val="00E21F36"/>
    <w:rsid w:val="00E2345B"/>
    <w:rsid w:val="00E2383A"/>
    <w:rsid w:val="00E258E9"/>
    <w:rsid w:val="00E25CB8"/>
    <w:rsid w:val="00E30EA3"/>
    <w:rsid w:val="00E321F3"/>
    <w:rsid w:val="00E33D7D"/>
    <w:rsid w:val="00E34111"/>
    <w:rsid w:val="00E36041"/>
    <w:rsid w:val="00E36C65"/>
    <w:rsid w:val="00E40343"/>
    <w:rsid w:val="00E41526"/>
    <w:rsid w:val="00E4595E"/>
    <w:rsid w:val="00E51FC1"/>
    <w:rsid w:val="00E60E41"/>
    <w:rsid w:val="00E62439"/>
    <w:rsid w:val="00E624D8"/>
    <w:rsid w:val="00E62E47"/>
    <w:rsid w:val="00E636A5"/>
    <w:rsid w:val="00E65CA4"/>
    <w:rsid w:val="00E6745E"/>
    <w:rsid w:val="00E70D36"/>
    <w:rsid w:val="00E715B7"/>
    <w:rsid w:val="00E729A9"/>
    <w:rsid w:val="00E73036"/>
    <w:rsid w:val="00E73680"/>
    <w:rsid w:val="00E760F6"/>
    <w:rsid w:val="00E77F1A"/>
    <w:rsid w:val="00E804E8"/>
    <w:rsid w:val="00E814C8"/>
    <w:rsid w:val="00E8205D"/>
    <w:rsid w:val="00E83120"/>
    <w:rsid w:val="00E839DF"/>
    <w:rsid w:val="00E83A34"/>
    <w:rsid w:val="00E86142"/>
    <w:rsid w:val="00E90914"/>
    <w:rsid w:val="00E9135B"/>
    <w:rsid w:val="00E93604"/>
    <w:rsid w:val="00E95F33"/>
    <w:rsid w:val="00E96847"/>
    <w:rsid w:val="00EA029F"/>
    <w:rsid w:val="00EA04EB"/>
    <w:rsid w:val="00EA0AE8"/>
    <w:rsid w:val="00EA1DDC"/>
    <w:rsid w:val="00EA3B58"/>
    <w:rsid w:val="00EA49F4"/>
    <w:rsid w:val="00EA51FE"/>
    <w:rsid w:val="00EB1354"/>
    <w:rsid w:val="00EB2AAC"/>
    <w:rsid w:val="00EB3233"/>
    <w:rsid w:val="00EB3AB0"/>
    <w:rsid w:val="00EB3E0E"/>
    <w:rsid w:val="00EB4683"/>
    <w:rsid w:val="00EB4699"/>
    <w:rsid w:val="00EB5518"/>
    <w:rsid w:val="00EC02D3"/>
    <w:rsid w:val="00EC2628"/>
    <w:rsid w:val="00EC3E81"/>
    <w:rsid w:val="00EC416C"/>
    <w:rsid w:val="00ED367E"/>
    <w:rsid w:val="00ED415B"/>
    <w:rsid w:val="00ED4F86"/>
    <w:rsid w:val="00ED552F"/>
    <w:rsid w:val="00ED5646"/>
    <w:rsid w:val="00ED6D68"/>
    <w:rsid w:val="00ED7E88"/>
    <w:rsid w:val="00EE081D"/>
    <w:rsid w:val="00EE0B11"/>
    <w:rsid w:val="00EE0F40"/>
    <w:rsid w:val="00EE28FD"/>
    <w:rsid w:val="00EE79FA"/>
    <w:rsid w:val="00EE7D24"/>
    <w:rsid w:val="00EF0017"/>
    <w:rsid w:val="00EF2FB3"/>
    <w:rsid w:val="00EF33B2"/>
    <w:rsid w:val="00EF5B59"/>
    <w:rsid w:val="00F0197F"/>
    <w:rsid w:val="00F02242"/>
    <w:rsid w:val="00F03368"/>
    <w:rsid w:val="00F06DD2"/>
    <w:rsid w:val="00F07A0A"/>
    <w:rsid w:val="00F12754"/>
    <w:rsid w:val="00F1298E"/>
    <w:rsid w:val="00F130FE"/>
    <w:rsid w:val="00F13AAA"/>
    <w:rsid w:val="00F14DD7"/>
    <w:rsid w:val="00F164C2"/>
    <w:rsid w:val="00F2226E"/>
    <w:rsid w:val="00F22C35"/>
    <w:rsid w:val="00F236A2"/>
    <w:rsid w:val="00F25C9F"/>
    <w:rsid w:val="00F30D84"/>
    <w:rsid w:val="00F31038"/>
    <w:rsid w:val="00F32636"/>
    <w:rsid w:val="00F32BBF"/>
    <w:rsid w:val="00F3509E"/>
    <w:rsid w:val="00F36925"/>
    <w:rsid w:val="00F436F9"/>
    <w:rsid w:val="00F44643"/>
    <w:rsid w:val="00F44F67"/>
    <w:rsid w:val="00F455E0"/>
    <w:rsid w:val="00F4641F"/>
    <w:rsid w:val="00F472D5"/>
    <w:rsid w:val="00F5086F"/>
    <w:rsid w:val="00F54045"/>
    <w:rsid w:val="00F57CB9"/>
    <w:rsid w:val="00F57DDC"/>
    <w:rsid w:val="00F642C2"/>
    <w:rsid w:val="00F705B4"/>
    <w:rsid w:val="00F7367B"/>
    <w:rsid w:val="00F75827"/>
    <w:rsid w:val="00F75CB2"/>
    <w:rsid w:val="00F75EE9"/>
    <w:rsid w:val="00F80315"/>
    <w:rsid w:val="00F8180B"/>
    <w:rsid w:val="00F83E7E"/>
    <w:rsid w:val="00F85DA4"/>
    <w:rsid w:val="00F87C16"/>
    <w:rsid w:val="00F92947"/>
    <w:rsid w:val="00F9338C"/>
    <w:rsid w:val="00F93482"/>
    <w:rsid w:val="00F940A9"/>
    <w:rsid w:val="00FA136D"/>
    <w:rsid w:val="00FA26A9"/>
    <w:rsid w:val="00FA2F2D"/>
    <w:rsid w:val="00FA36FC"/>
    <w:rsid w:val="00FA4A06"/>
    <w:rsid w:val="00FA5589"/>
    <w:rsid w:val="00FA6B9E"/>
    <w:rsid w:val="00FB1736"/>
    <w:rsid w:val="00FB34BF"/>
    <w:rsid w:val="00FC076E"/>
    <w:rsid w:val="00FC0785"/>
    <w:rsid w:val="00FC162B"/>
    <w:rsid w:val="00FC39E0"/>
    <w:rsid w:val="00FC722A"/>
    <w:rsid w:val="00FC76A1"/>
    <w:rsid w:val="00FD1654"/>
    <w:rsid w:val="00FD3F6D"/>
    <w:rsid w:val="00FD55A8"/>
    <w:rsid w:val="00FD70A7"/>
    <w:rsid w:val="00FD74F0"/>
    <w:rsid w:val="00FE356F"/>
    <w:rsid w:val="00FE39DD"/>
    <w:rsid w:val="00FE727B"/>
    <w:rsid w:val="00FE7475"/>
    <w:rsid w:val="00FF0895"/>
    <w:rsid w:val="00FF15B8"/>
    <w:rsid w:val="00FF1D1B"/>
    <w:rsid w:val="00FF25FF"/>
    <w:rsid w:val="00FF260E"/>
    <w:rsid w:val="00FF44CC"/>
    <w:rsid w:val="00FF5746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DD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D31211"/>
    <w:pPr>
      <w:keepNext/>
      <w:numPr>
        <w:ilvl w:val="3"/>
        <w:numId w:val="3"/>
      </w:numPr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07B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B07BDD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B07BDD"/>
  </w:style>
  <w:style w:type="paragraph" w:customStyle="1" w:styleId="ConsTitle">
    <w:name w:val="ConsTitle"/>
    <w:rsid w:val="00B07BDD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B07BD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07BD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rsid w:val="00B07BDD"/>
    <w:pPr>
      <w:ind w:firstLine="720"/>
      <w:jc w:val="both"/>
    </w:pPr>
    <w:rPr>
      <w:sz w:val="28"/>
      <w:szCs w:val="20"/>
    </w:rPr>
  </w:style>
  <w:style w:type="character" w:customStyle="1" w:styleId="a9">
    <w:name w:val="Основной текст с отступом Знак"/>
    <w:link w:val="a8"/>
    <w:rsid w:val="00B07BDD"/>
    <w:rPr>
      <w:rFonts w:eastAsia="Times New Roman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B07B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B07BDD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E83A3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FE727B"/>
    <w:pPr>
      <w:snapToGrid w:val="0"/>
      <w:ind w:right="19772" w:firstLine="720"/>
    </w:pPr>
    <w:rPr>
      <w:rFonts w:eastAsia="Times New Roman"/>
      <w:sz w:val="24"/>
    </w:rPr>
  </w:style>
  <w:style w:type="character" w:customStyle="1" w:styleId="40">
    <w:name w:val="Заголовок 4 Знак"/>
    <w:basedOn w:val="a0"/>
    <w:link w:val="4"/>
    <w:semiHidden/>
    <w:rsid w:val="00D31211"/>
    <w:rPr>
      <w:rFonts w:eastAsia="Times New Roman"/>
      <w:b/>
      <w:bCs/>
      <w:sz w:val="28"/>
      <w:szCs w:val="28"/>
      <w:lang w:eastAsia="ar-SA"/>
    </w:rPr>
  </w:style>
  <w:style w:type="paragraph" w:styleId="ac">
    <w:name w:val="List Paragraph"/>
    <w:basedOn w:val="a"/>
    <w:uiPriority w:val="34"/>
    <w:qFormat/>
    <w:rsid w:val="00D312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DD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D31211"/>
    <w:pPr>
      <w:keepNext/>
      <w:numPr>
        <w:ilvl w:val="3"/>
        <w:numId w:val="3"/>
      </w:numPr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07B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B07BDD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B07BDD"/>
  </w:style>
  <w:style w:type="paragraph" w:customStyle="1" w:styleId="ConsTitle">
    <w:name w:val="ConsTitle"/>
    <w:rsid w:val="00B07BDD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B07BD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07BD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rsid w:val="00B07BDD"/>
    <w:pPr>
      <w:ind w:firstLine="720"/>
      <w:jc w:val="both"/>
    </w:pPr>
    <w:rPr>
      <w:sz w:val="28"/>
      <w:szCs w:val="20"/>
    </w:rPr>
  </w:style>
  <w:style w:type="character" w:customStyle="1" w:styleId="a9">
    <w:name w:val="Основной текст с отступом Знак"/>
    <w:link w:val="a8"/>
    <w:rsid w:val="00B07BDD"/>
    <w:rPr>
      <w:rFonts w:eastAsia="Times New Roman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B07B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B07BDD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E83A3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FE727B"/>
    <w:pPr>
      <w:snapToGrid w:val="0"/>
      <w:ind w:right="19772" w:firstLine="720"/>
    </w:pPr>
    <w:rPr>
      <w:rFonts w:eastAsia="Times New Roman"/>
      <w:sz w:val="24"/>
    </w:rPr>
  </w:style>
  <w:style w:type="character" w:customStyle="1" w:styleId="40">
    <w:name w:val="Заголовок 4 Знак"/>
    <w:basedOn w:val="a0"/>
    <w:link w:val="4"/>
    <w:semiHidden/>
    <w:rsid w:val="00D31211"/>
    <w:rPr>
      <w:rFonts w:eastAsia="Times New Roman"/>
      <w:b/>
      <w:bCs/>
      <w:sz w:val="28"/>
      <w:szCs w:val="28"/>
      <w:lang w:eastAsia="ar-SA"/>
    </w:rPr>
  </w:style>
  <w:style w:type="paragraph" w:styleId="ac">
    <w:name w:val="List Paragraph"/>
    <w:basedOn w:val="a"/>
    <w:uiPriority w:val="34"/>
    <w:qFormat/>
    <w:rsid w:val="00D312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Похвистнево</Company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УйминЕМ</dc:creator>
  <cp:lastModifiedBy>user</cp:lastModifiedBy>
  <cp:revision>3</cp:revision>
  <cp:lastPrinted>2025-04-15T04:44:00Z</cp:lastPrinted>
  <dcterms:created xsi:type="dcterms:W3CDTF">2025-05-22T09:39:00Z</dcterms:created>
  <dcterms:modified xsi:type="dcterms:W3CDTF">2025-05-22T09:41:00Z</dcterms:modified>
</cp:coreProperties>
</file>